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b568043cf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MODUL-SYSTEM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MODUL-SYSTEM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dba7af6f74193"/>
      <w:footerReference xmlns:r="http://schemas.openxmlformats.org/officeDocument/2006/relationships" w:type="default" r:id="Rb40332d91ae0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MODUL-SYSTEM AS   ·   Org.nr 911 743 787   ·   Svend Haugs gate 11   ·   3013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MODUL-SYSTEM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dba7af6f74193" /><Relationship Type="http://schemas.openxmlformats.org/officeDocument/2006/relationships/footer" Target="/word/footer1.xml" Id="Rb40332d91ae043dc" /></Relationships>
</file>