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247a96c5f41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S16 ENGINEERING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S16 ENGINEERING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fc1021c5054e60"/>
      <w:footerReference xmlns:r="http://schemas.openxmlformats.org/officeDocument/2006/relationships" w:type="default" r:id="R4307059dcb4d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c1021c5054e60" /><Relationship Type="http://schemas.openxmlformats.org/officeDocument/2006/relationships/footer" Target="/word/footer1.xml" Id="R4307059dcb4d4a72" /></Relationships>
</file>