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fe6b46a8649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4d0379424dac4730"/>
      <w:footerReference xmlns:r="http://schemas.openxmlformats.org/officeDocument/2006/relationships" w:type="default" r:id="R8e03c8bbaf414e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379424dac4730" /><Relationship Type="http://schemas.openxmlformats.org/officeDocument/2006/relationships/footer" Target="/word/footer1.xml" Id="R8e03c8bbaf414e65" /></Relationships>
</file>