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be45a91de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LTBOLSTAD HOLDING AS, org.nr 919 794 321,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e2f517353b104efb"/>
      <w:footerReference xmlns:r="http://schemas.openxmlformats.org/officeDocument/2006/relationships" w:type="default" r:id="R3111b62b16d9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517353b104efb" /><Relationship Type="http://schemas.openxmlformats.org/officeDocument/2006/relationships/footer" Target="/word/footer1.xml" Id="R3111b62b16d94ed4" /></Relationships>
</file>