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95538567f49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Tveit,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ARK TJENESTER AS</w:t>
      </w:r>
    </w:p>
    <w:sectPr>
      <w:headerReference xmlns:r="http://schemas.openxmlformats.org/officeDocument/2006/relationships" w:type="default" r:id="Ra3e5a3fcfa204c29"/>
      <w:footerReference xmlns:r="http://schemas.openxmlformats.org/officeDocument/2006/relationships" w:type="default" r:id="Rdc074a4d2fc84a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 TJENESTER AS   ·   Org.nr 922 090 939   ·   c/o Jan Eddy Ryen, Dønnestadveien 329   ·   4658 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 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e5a3fcfa204c29" /><Relationship Type="http://schemas.openxmlformats.org/officeDocument/2006/relationships/footer" Target="/word/footer1.xml" Id="Rdc074a4d2fc84ae6" /></Relationships>
</file>