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67368e9fc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TENSTAR SIMULATION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TENSTAR SIMULATION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bce9dea57489b"/>
      <w:footerReference xmlns:r="http://schemas.openxmlformats.org/officeDocument/2006/relationships" w:type="default" r:id="R4d04edbaea96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TENSTAR SIMULATION NORWAY AS   ·   Org.nr 929 030 907   ·   c/o Maersk A&amp;V Services Norway AS, Isebakkeveien 25   ·   1788 HALDEN   ·   Tlf. +4670-6564533   ·   post@kghav.com   ·   www.tenstarsimulation.com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TENSTAR SIMULATION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bce9dea57489b" /><Relationship Type="http://schemas.openxmlformats.org/officeDocument/2006/relationships/footer" Target="/word/footer1.xml" Id="R4d04edbaea964be0" /></Relationships>
</file>