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e3f60e784745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WHITE STRIPE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Gullaug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Gullaug,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WHITE STRIPE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1ed35473924ed4"/>
      <w:footerReference xmlns:r="http://schemas.openxmlformats.org/officeDocument/2006/relationships" w:type="default" r:id="R96cf113005b341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WHITE STRIPE AS   ·   Org.nr 930 661 406   ·   Tuverudstien 26   ·   3426 GULLAUG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WHITE STRIPE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1ed35473924ed4" /><Relationship Type="http://schemas.openxmlformats.org/officeDocument/2006/relationships/footer" Target="/word/footer1.xml" Id="R96cf113005b3411f" /></Relationships>
</file>