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05419fb61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CONZIGMA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CONZIGMA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9ce6f77734aa5"/>
      <w:footerReference xmlns:r="http://schemas.openxmlformats.org/officeDocument/2006/relationships" w:type="default" r:id="Rdb788c33b151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CONZIGMA AS   ·   Org.nr 976 324 676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CONZIGMA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9ce6f77734aa5" /><Relationship Type="http://schemas.openxmlformats.org/officeDocument/2006/relationships/footer" Target="/word/footer1.xml" Id="Rdb788c33b1514e94" /></Relationships>
</file>