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149438bae41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ZIMM HOLDING AS</w:t>
      </w:r>
    </w:p>
    <w:sectPr>
      <w:headerReference xmlns:r="http://schemas.openxmlformats.org/officeDocument/2006/relationships" w:type="default" r:id="R44671c305f764d5e"/>
      <w:footerReference xmlns:r="http://schemas.openxmlformats.org/officeDocument/2006/relationships" w:type="default" r:id="Readb61e4f252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ZIMM HOLDING AS   ·   Org.nr 979 478 607   ·   Båtstangveien 84   ·   3230 SANDEFJORD   ·   Tlf. 24 12 68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ZIMM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71c305f764d5e" /><Relationship Type="http://schemas.openxmlformats.org/officeDocument/2006/relationships/footer" Target="/word/footer1.xml" Id="Readb61e4f2524c6a" /></Relationships>
</file>