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77d1a585b4d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Iveland,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HANDELSVARER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HANDELSVARER AS</w:t>
      </w:r>
    </w:p>
    <w:sectPr>
      <w:headerReference xmlns:r="http://schemas.openxmlformats.org/officeDocument/2006/relationships" w:type="default" r:id="R8d6ffe5ab3314eb1"/>
      <w:footerReference xmlns:r="http://schemas.openxmlformats.org/officeDocument/2006/relationships" w:type="default" r:id="R0979195c481f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HANDELSVARER AS   ·   Org.nr 980 249 727   ·   Leeslandsveien 11   ·   4724 IVELAND   ·   post@handelsvarer.no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ffe5ab3314eb1" /><Relationship Type="http://schemas.openxmlformats.org/officeDocument/2006/relationships/footer" Target="/word/footer1.xml" Id="R0979195c481f4197" /></Relationships>
</file>