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2f992c718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79cc181984007"/>
      <w:footerReference xmlns:r="http://schemas.openxmlformats.org/officeDocument/2006/relationships" w:type="default" r:id="Rb3e98a11aa5a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LØP AS   ·   Org.nr 989 100 092   ·   Ragnhilds gate 66   ·   4044 HAFRSFJORD   ·   Tlf. 51 55 36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79cc181984007" /><Relationship Type="http://schemas.openxmlformats.org/officeDocument/2006/relationships/footer" Target="/word/footer1.xml" Id="Rb3e98a11aa5a4c56" /></Relationships>
</file>